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オートクレーブ点検業務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i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　　　　年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　月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i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i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Ej0ukMah30sgR2u85Lp4wDBC9A==">CgMxLjA4AHIhMTg4c2VSU3VISVBsZm5MVnJSS3NZNjVsSFNERHRhbVQ2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