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3E237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2CEA51D1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34517FBD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359E5412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160C0B49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6719B3B4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600FE578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5A1163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5A1163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5CE307B5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76B9FF" wp14:editId="02CA3632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473E8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176B9F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2D2473E8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323CD0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0CAB7FCD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5A1163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5A1163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2A52952B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3D316737" w14:textId="36805B55" w:rsidR="009C267A" w:rsidRPr="00E15469" w:rsidRDefault="009379A1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B0195E">
        <w:rPr>
          <w:rFonts w:ascii="ＭＳ 明朝" w:eastAsia="ＭＳ 明朝" w:hAnsi="ＭＳ 明朝" w:cs="Times New Roman" w:hint="eastAsia"/>
          <w:sz w:val="24"/>
          <w:szCs w:val="24"/>
        </w:rPr>
        <w:t>６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B0195E">
        <w:rPr>
          <w:rFonts w:ascii="ＭＳ 明朝" w:eastAsia="ＭＳ 明朝" w:hAnsi="ＭＳ 明朝" w:cs="Times New Roman" w:hint="eastAsia"/>
          <w:sz w:val="24"/>
          <w:szCs w:val="24"/>
        </w:rPr>
        <w:t>８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B0195E">
        <w:rPr>
          <w:rFonts w:ascii="ＭＳ 明朝" w:eastAsia="ＭＳ 明朝" w:hAnsi="ＭＳ 明朝" w:cs="Times New Roman" w:hint="eastAsia"/>
          <w:sz w:val="24"/>
          <w:szCs w:val="24"/>
        </w:rPr>
        <w:t>19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2B518598" w14:textId="4A05F0AF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B0195E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元町</w:t>
      </w:r>
      <w:r w:rsidR="009404B6">
        <w:rPr>
          <w:rFonts w:ascii="ＭＳ 明朝" w:eastAsia="ＭＳ 明朝" w:hAnsi="ＭＳ 明朝" w:cs="Times New Roman" w:hint="eastAsia"/>
          <w:sz w:val="24"/>
          <w:szCs w:val="24"/>
          <w:u w:val="single"/>
        </w:rPr>
        <w:t>まちづくりセンター</w:t>
      </w:r>
      <w:r w:rsidR="005A1163">
        <w:rPr>
          <w:rFonts w:ascii="ＭＳ 明朝" w:eastAsia="ＭＳ 明朝" w:hAnsi="ＭＳ 明朝" w:cs="Times New Roman" w:hint="eastAsia"/>
          <w:sz w:val="24"/>
          <w:szCs w:val="24"/>
          <w:u w:val="single"/>
        </w:rPr>
        <w:t>・</w:t>
      </w:r>
      <w:r w:rsidR="00B0195E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元町会館</w:t>
      </w:r>
      <w:r w:rsidR="009379A1" w:rsidRPr="009379A1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機械警備業務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</w:p>
    <w:p w14:paraId="717EDF2C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2B449BB6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0216715C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32077A8A" w14:textId="767E415E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  <w:r w:rsidR="00652240" w:rsidRPr="00583191">
        <w:rPr>
          <w:rFonts w:ascii="ＭＳ 明朝" w:eastAsia="ＭＳ 明朝" w:hAnsi="ＭＳ 明朝" w:cs="Times New Roman" w:hint="eastAsia"/>
          <w:sz w:val="16"/>
          <w:szCs w:val="24"/>
        </w:rPr>
        <w:t>（注）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E15469" w14:paraId="305BF343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63F4C8BD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40C5EBE1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03F6DBD3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323CD0" w:rsidRPr="00E15469" w14:paraId="7DE75729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F6CD275" w14:textId="77777777" w:rsidR="00323CD0" w:rsidRPr="00E15469" w:rsidRDefault="00323CD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CD2A1EE" w14:textId="2F07CD23" w:rsidR="00323CD0" w:rsidRPr="00E15469" w:rsidRDefault="00323CD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279AEF9E" w14:textId="77777777" w:rsidR="00323CD0" w:rsidRPr="00E15469" w:rsidRDefault="00323CD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2396F917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5290215D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E5CC652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48313A50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3655FBDD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1DE9BA7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4064DA2" w14:textId="77777777" w:rsidR="009C267A" w:rsidRPr="00E15469" w:rsidRDefault="009C267A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事業所所在地及び警備</w:t>
            </w:r>
            <w:r w:rsidR="00167C7E" w:rsidRPr="00E15469">
              <w:rPr>
                <w:rFonts w:ascii="ＭＳ 明朝" w:eastAsia="ＭＳ 明朝" w:hAnsi="ＭＳ 明朝" w:cs="Times New Roman" w:hint="eastAsia"/>
                <w:szCs w:val="21"/>
              </w:rPr>
              <w:t>業務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14:paraId="00DCEBFD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4A29636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BAC148C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39CF3D6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警備業法第19条に定める書面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14:paraId="27431C54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475C75A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C696B5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3479449" w14:textId="61F8346A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14:paraId="1C10B0D4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3E246082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11B64AF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2F26A8F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38EED9C0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CFEC816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4973931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879B7BD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408A8435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598CD72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54EBDDE" w14:textId="77777777"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8D6F198" w14:textId="77777777"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18FF4F7A" w14:textId="77777777"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220E44E4" w14:textId="649EAB7B" w:rsidR="00652240" w:rsidRPr="00652240" w:rsidRDefault="00652240" w:rsidP="00652240">
      <w:pPr>
        <w:spacing w:line="320" w:lineRule="exact"/>
        <w:ind w:leftChars="100" w:left="840" w:hangingChars="300" w:hanging="630"/>
        <w:rPr>
          <w:rFonts w:ascii="ＭＳ 明朝" w:eastAsia="ＭＳ 明朝" w:hAnsi="ＭＳ 明朝" w:cs="Times New Roman"/>
          <w:szCs w:val="21"/>
        </w:rPr>
      </w:pPr>
      <w:r w:rsidRPr="00652240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0AE53933" w14:textId="77777777" w:rsidR="009404B6" w:rsidRPr="00E15469" w:rsidRDefault="009404B6" w:rsidP="00652240">
      <w:pPr>
        <w:spacing w:line="320" w:lineRule="exact"/>
        <w:ind w:leftChars="100" w:left="840" w:hangingChars="300" w:hanging="63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:rsidRPr="00E15469" w14:paraId="6457D405" w14:textId="77777777" w:rsidTr="0028244C">
        <w:trPr>
          <w:trHeight w:val="2012"/>
        </w:trPr>
        <w:tc>
          <w:tcPr>
            <w:tcW w:w="9836" w:type="dxa"/>
          </w:tcPr>
          <w:p w14:paraId="71C82883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26C72D2A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421C7C99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59E4D957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3B72BDB1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3BE3F609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33627CBB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186DA59A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38A78" w14:textId="77777777" w:rsidR="00294E65" w:rsidRDefault="00294E65" w:rsidP="00753766">
      <w:r>
        <w:separator/>
      </w:r>
    </w:p>
  </w:endnote>
  <w:endnote w:type="continuationSeparator" w:id="0">
    <w:p w14:paraId="695D0061" w14:textId="77777777" w:rsidR="00294E65" w:rsidRDefault="00294E65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DC560" w14:textId="77777777" w:rsidR="00294E65" w:rsidRDefault="00294E65" w:rsidP="00753766">
      <w:r>
        <w:separator/>
      </w:r>
    </w:p>
  </w:footnote>
  <w:footnote w:type="continuationSeparator" w:id="0">
    <w:p w14:paraId="4526149F" w14:textId="77777777" w:rsidR="00294E65" w:rsidRDefault="00294E65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4A89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94E65"/>
    <w:rsid w:val="002A05D7"/>
    <w:rsid w:val="002A1FD8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3CD0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16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2240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279A9"/>
    <w:rsid w:val="009320B9"/>
    <w:rsid w:val="00934EE7"/>
    <w:rsid w:val="009354AC"/>
    <w:rsid w:val="009363FE"/>
    <w:rsid w:val="0093706A"/>
    <w:rsid w:val="009379A1"/>
    <w:rsid w:val="00937C50"/>
    <w:rsid w:val="009404B6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0195E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5A888BE"/>
  <w15:docId w15:val="{042148B6-FBF3-4FFE-BE47-346FEA874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横田 浩章</cp:lastModifiedBy>
  <cp:revision>17</cp:revision>
  <cp:lastPrinted>2012-12-26T10:01:00Z</cp:lastPrinted>
  <dcterms:created xsi:type="dcterms:W3CDTF">2012-12-25T09:27:00Z</dcterms:created>
  <dcterms:modified xsi:type="dcterms:W3CDTF">2024-08-09T09:41:00Z</dcterms:modified>
</cp:coreProperties>
</file>